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175D" w14:textId="76BC7AD7" w:rsidR="00E663A9" w:rsidRPr="00E663A9" w:rsidRDefault="00E663A9" w:rsidP="00E663A9">
      <w:pPr>
        <w:jc w:val="center"/>
        <w:rPr>
          <w:b/>
          <w:bCs/>
        </w:rPr>
      </w:pPr>
      <w:r w:rsidRPr="00E663A9">
        <w:rPr>
          <w:b/>
          <w:bCs/>
        </w:rPr>
        <w:t>Конкурс за главен асистент</w:t>
      </w:r>
    </w:p>
    <w:p w14:paraId="52DCFE43" w14:textId="77777777" w:rsidR="00E663A9" w:rsidRDefault="00E663A9" w:rsidP="00E663A9"/>
    <w:p w14:paraId="03132204" w14:textId="7AC8E377" w:rsidR="00E663A9" w:rsidRDefault="00E663A9" w:rsidP="00E663A9">
      <w:r>
        <w:t>Институтът по розата и етеричномаслените култури – гр. Казанлък, към Селскостопанска академия – София, обявява конкурс за заемане на академична длъжност главен асистент в професионално направление 4.3.Биологични науки, по научна специалност „</w:t>
      </w:r>
      <w:proofErr w:type="spellStart"/>
      <w:r>
        <w:t>Биологичноактивни</w:t>
      </w:r>
      <w:proofErr w:type="spellEnd"/>
      <w:r>
        <w:t xml:space="preserve"> вещества“ със срок 2 месеца от обнародването в „Държавен вестник“. Справки и документи за участие</w:t>
      </w:r>
      <w:r w:rsidR="001C47CB">
        <w:t>: ЦА на ССА</w:t>
      </w:r>
      <w:r>
        <w:t xml:space="preserve">, </w:t>
      </w:r>
      <w:r w:rsidR="001C47CB" w:rsidRPr="001C47CB">
        <w:t xml:space="preserve">София 1373, </w:t>
      </w:r>
      <w:r>
        <w:t>ул. Суходолска № 30, тел. 02/8127560.</w:t>
      </w:r>
    </w:p>
    <w:p w14:paraId="100CA67C" w14:textId="77777777" w:rsidR="00E663A9" w:rsidRDefault="00E663A9" w:rsidP="00E663A9"/>
    <w:sectPr w:rsidR="00E6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AA"/>
    <w:rsid w:val="001C47CB"/>
    <w:rsid w:val="004D31DC"/>
    <w:rsid w:val="004E7837"/>
    <w:rsid w:val="00CB71AA"/>
    <w:rsid w:val="00E663A9"/>
    <w:rsid w:val="00E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0554"/>
  <w15:chartTrackingRefBased/>
  <w15:docId w15:val="{BDAC24DB-55E6-4E54-9BAA-C7C986EC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B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B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B7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B71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B71A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B7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B71A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B7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B7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B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B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B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B7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Dobreva</dc:creator>
  <cp:keywords/>
  <dc:description/>
  <cp:lastModifiedBy>Ana Dobreva</cp:lastModifiedBy>
  <cp:revision>3</cp:revision>
  <dcterms:created xsi:type="dcterms:W3CDTF">2026-04-28T11:01:00Z</dcterms:created>
  <dcterms:modified xsi:type="dcterms:W3CDTF">2026-04-28T11:08:00Z</dcterms:modified>
</cp:coreProperties>
</file>